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7"/>
        <w:gridCol w:w="5191"/>
      </w:tblGrid>
      <w:tr w:rsidR="00B32A38" w:rsidRPr="0083293C" w14:paraId="182C5E9F" w14:textId="77777777" w:rsidTr="008658E0">
        <w:tc>
          <w:tcPr>
            <w:tcW w:w="9778" w:type="dxa"/>
            <w:gridSpan w:val="2"/>
          </w:tcPr>
          <w:p w14:paraId="065E8CD9" w14:textId="77777777"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38FB34FB" w14:textId="2B58846C"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</w:tr>
      <w:tr w:rsidR="005B1B1E" w:rsidRPr="0083293C" w14:paraId="760856EB" w14:textId="77777777" w:rsidTr="008658E0">
        <w:tc>
          <w:tcPr>
            <w:tcW w:w="9778" w:type="dxa"/>
            <w:gridSpan w:val="2"/>
          </w:tcPr>
          <w:p w14:paraId="04421410" w14:textId="1B035750" w:rsidR="005B1B1E" w:rsidRPr="00F9286B" w:rsidRDefault="005B1B1E" w:rsidP="00863399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</w:t>
            </w:r>
            <w:proofErr w:type="gramStart"/>
            <w:r>
              <w:rPr>
                <w:rFonts w:ascii="Calibri" w:eastAsia="Calibri" w:hAnsi="Calibri"/>
                <w:b/>
                <w:sz w:val="28"/>
                <w:szCs w:val="28"/>
              </w:rPr>
              <w:t>ARGOMENTO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="00F9286B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40E67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F9286B" w:rsidRPr="00440E67">
              <w:rPr>
                <w:rFonts w:ascii="Comic Sans MS" w:eastAsia="Calibri" w:hAnsi="Comic Sans MS"/>
                <w:i/>
                <w:sz w:val="28"/>
                <w:szCs w:val="28"/>
              </w:rPr>
              <w:t>Straight</w:t>
            </w:r>
            <w:proofErr w:type="spellEnd"/>
            <w:proofErr w:type="gramEnd"/>
            <w:r w:rsidR="00F9286B" w:rsidRPr="00440E67">
              <w:rPr>
                <w:rFonts w:ascii="Comic Sans MS" w:eastAsia="Calibri" w:hAnsi="Comic Sans MS"/>
                <w:i/>
                <w:sz w:val="28"/>
                <w:szCs w:val="28"/>
              </w:rPr>
              <w:t xml:space="preserve"> line in a </w:t>
            </w:r>
            <w:proofErr w:type="spellStart"/>
            <w:r w:rsidR="00F9286B" w:rsidRPr="00440E67">
              <w:rPr>
                <w:rFonts w:ascii="Comic Sans MS" w:eastAsia="Calibri" w:hAnsi="Comic Sans MS"/>
                <w:i/>
                <w:sz w:val="28"/>
                <w:szCs w:val="28"/>
              </w:rPr>
              <w:t>cartesian</w:t>
            </w:r>
            <w:proofErr w:type="spellEnd"/>
            <w:r w:rsidR="00F9286B" w:rsidRPr="00440E67">
              <w:rPr>
                <w:rFonts w:ascii="Comic Sans MS" w:eastAsia="Calibri" w:hAnsi="Comic Sans MS"/>
                <w:i/>
                <w:sz w:val="28"/>
                <w:szCs w:val="28"/>
              </w:rPr>
              <w:t xml:space="preserve"> </w:t>
            </w:r>
            <w:proofErr w:type="spellStart"/>
            <w:r w:rsidR="00F9286B" w:rsidRPr="00440E67">
              <w:rPr>
                <w:rFonts w:ascii="Comic Sans MS" w:eastAsia="Calibri" w:hAnsi="Comic Sans MS"/>
                <w:i/>
                <w:sz w:val="28"/>
                <w:szCs w:val="28"/>
              </w:rPr>
              <w:t>plane</w:t>
            </w:r>
            <w:proofErr w:type="spellEnd"/>
          </w:p>
        </w:tc>
      </w:tr>
      <w:tr w:rsidR="005B1B1E" w:rsidRPr="0083293C" w14:paraId="70E31CAE" w14:textId="77777777" w:rsidTr="00863399">
        <w:tc>
          <w:tcPr>
            <w:tcW w:w="4503" w:type="dxa"/>
          </w:tcPr>
          <w:p w14:paraId="38FB5C8C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E1A4559" w14:textId="54FEF17C" w:rsidR="005B1B1E" w:rsidRPr="0083293C" w:rsidRDefault="005B1B1E" w:rsidP="00F9286B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5B1B1E" w:rsidRPr="0041262B" w14:paraId="16A22E96" w14:textId="77777777" w:rsidTr="00863399">
        <w:tc>
          <w:tcPr>
            <w:tcW w:w="4503" w:type="dxa"/>
          </w:tcPr>
          <w:p w14:paraId="53D025A3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7340C3BD" w14:textId="62736BBB" w:rsidR="005B1B1E" w:rsidRPr="00F9286B" w:rsidRDefault="005B1B1E" w:rsidP="008658E0">
            <w:pPr>
              <w:rPr>
                <w:rFonts w:ascii="Calibri" w:eastAsia="Calibri" w:hAnsi="Calibri"/>
                <w:lang w:val="fr-FR"/>
              </w:rPr>
            </w:pPr>
            <w:r w:rsidRPr="00F9286B">
              <w:rPr>
                <w:rFonts w:ascii="TeXGyreTermes-Regular" w:eastAsia="Calibri" w:hAnsi="TeXGyreTermes-Regular" w:cs="TeXGyreTermes-Regular"/>
                <w:lang w:val="fr-FR"/>
              </w:rPr>
              <w:t xml:space="preserve">CLASSE </w:t>
            </w:r>
            <w:r w:rsidR="00F9286B" w:rsidRPr="003C7046">
              <w:rPr>
                <w:rFonts w:ascii="Comic Sans MS" w:eastAsia="Calibri" w:hAnsi="Comic Sans MS" w:cs="TeXGyreTermes-Regular"/>
                <w:i/>
                <w:lang w:val="fr-FR"/>
              </w:rPr>
              <w:t>II</w:t>
            </w:r>
            <w:r w:rsidRPr="003C7046">
              <w:rPr>
                <w:rFonts w:ascii="Comic Sans MS" w:eastAsia="Calibri" w:hAnsi="Comic Sans MS" w:cs="TeXGyreTermes-Regular"/>
                <w:b/>
                <w:i/>
                <w:lang w:val="fr-FR"/>
              </w:rPr>
              <w:t xml:space="preserve"> </w:t>
            </w:r>
            <w:r w:rsidRPr="00F9286B">
              <w:rPr>
                <w:rFonts w:ascii="TeXGyreTermes-Regular" w:eastAsia="Calibri" w:hAnsi="TeXGyreTermes-Regular" w:cs="TeXGyreTermes-Regular"/>
                <w:b/>
                <w:lang w:val="fr-FR"/>
              </w:rPr>
              <w:t xml:space="preserve">  </w:t>
            </w:r>
            <w:proofErr w:type="spellStart"/>
            <w:r w:rsidRPr="00F9286B">
              <w:rPr>
                <w:rFonts w:ascii="TeXGyreTermes-Regular" w:eastAsia="Calibri" w:hAnsi="TeXGyreTermes-Regular" w:cs="TeXGyreTermes-Regular"/>
                <w:b/>
                <w:lang w:val="fr-FR"/>
              </w:rPr>
              <w:t>Sez</w:t>
            </w:r>
            <w:proofErr w:type="spellEnd"/>
            <w:r w:rsidRPr="00F9286B">
              <w:rPr>
                <w:rFonts w:ascii="TeXGyreTermes-Regular" w:eastAsia="Calibri" w:hAnsi="TeXGyreTermes-Regular" w:cs="TeXGyreTermes-Regular"/>
                <w:b/>
                <w:lang w:val="fr-FR"/>
              </w:rPr>
              <w:t xml:space="preserve">. </w:t>
            </w:r>
            <w:r w:rsidR="00F9286B" w:rsidRPr="00440E67">
              <w:rPr>
                <w:rFonts w:ascii="Comic Sans MS" w:eastAsia="Calibri" w:hAnsi="Comic Sans MS" w:cs="TeXGyreTermes-Regular"/>
                <w:i/>
                <w:lang w:val="fr-FR"/>
              </w:rPr>
              <w:t>A-C</w:t>
            </w:r>
          </w:p>
        </w:tc>
      </w:tr>
      <w:tr w:rsidR="005B1B1E" w:rsidRPr="0083293C" w14:paraId="0465AA37" w14:textId="77777777" w:rsidTr="00863399">
        <w:tc>
          <w:tcPr>
            <w:tcW w:w="4503" w:type="dxa"/>
          </w:tcPr>
          <w:p w14:paraId="66E1ECF5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044C6340" w14:textId="477B21FF" w:rsidR="005B1B1E" w:rsidRPr="00440E67" w:rsidRDefault="005B1B1E" w:rsidP="008658E0">
            <w:pPr>
              <w:rPr>
                <w:rFonts w:ascii="Comic Sans MS" w:hAnsi="Comic Sans MS" w:cs="Calibri"/>
                <w:color w:val="000000"/>
              </w:rPr>
            </w:pPr>
            <w:proofErr w:type="spellStart"/>
            <w:r w:rsidRPr="0083293C">
              <w:rPr>
                <w:rFonts w:ascii="Calibri" w:hAnsi="Calibri" w:cs="Calibri"/>
                <w:b/>
                <w:color w:val="000000"/>
              </w:rPr>
              <w:t>L</w:t>
            </w:r>
            <w:r>
              <w:rPr>
                <w:rFonts w:ascii="Calibri" w:hAnsi="Calibri" w:cs="Calibri"/>
                <w:b/>
                <w:color w:val="000000"/>
              </w:rPr>
              <w:t>ingual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Inglese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</w:t>
            </w:r>
            <w:proofErr w:type="spellStart"/>
            <w:proofErr w:type="gramStart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>sse</w:t>
            </w:r>
            <w:proofErr w:type="spellEnd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</w:t>
            </w:r>
            <w:r w:rsidRPr="00FB6F96">
              <w:rPr>
                <w:rFonts w:ascii="Comic Sans MS" w:hAnsi="Comic Sans MS" w:cs="Calibri"/>
                <w:b/>
                <w:i/>
                <w:color w:val="000000"/>
              </w:rPr>
              <w:t xml:space="preserve"> 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>Maria</w:t>
            </w:r>
            <w:proofErr w:type="gramEnd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Rosaria DI VITO e Maria Vittoria BALDASSARRE</w:t>
            </w:r>
            <w:r w:rsidR="00F9286B" w:rsidRPr="00440E67"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5A6589D6" w14:textId="1DE39D93" w:rsidR="005B1B1E" w:rsidRPr="0083293C" w:rsidRDefault="005B1B1E" w:rsidP="005B1B1E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DNL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Pr="00FB6F96">
              <w:rPr>
                <w:rFonts w:ascii="Comic Sans MS" w:hAnsi="Comic Sans MS" w:cs="Calibri"/>
                <w:b/>
                <w:i/>
                <w:color w:val="000000"/>
              </w:rPr>
              <w:t xml:space="preserve"> </w:t>
            </w:r>
            <w:proofErr w:type="spellStart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>ssa</w:t>
            </w:r>
            <w:proofErr w:type="spellEnd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Sonia FANIA</w:t>
            </w:r>
            <w:r w:rsidR="00FB6F96" w:rsidRPr="00FB6F96">
              <w:rPr>
                <w:rFonts w:ascii="Comic Sans MS" w:hAnsi="Comic Sans MS" w:cs="Calibri"/>
                <w:i/>
                <w:color w:val="000000"/>
              </w:rPr>
              <w:t xml:space="preserve"> - MATEMATICA</w:t>
            </w:r>
          </w:p>
        </w:tc>
      </w:tr>
      <w:tr w:rsidR="005B1B1E" w:rsidRPr="0083293C" w14:paraId="4C967546" w14:textId="77777777" w:rsidTr="00863399">
        <w:tc>
          <w:tcPr>
            <w:tcW w:w="4503" w:type="dxa"/>
          </w:tcPr>
          <w:p w14:paraId="4B3FC0CB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7722E8EF" w14:textId="5A45B27D"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F9286B">
              <w:rPr>
                <w:rFonts w:ascii="Calibri" w:eastAsia="Calibri" w:hAnsi="Calibri"/>
              </w:rPr>
              <w:t xml:space="preserve"> </w:t>
            </w:r>
            <w:r w:rsidR="00F9286B" w:rsidRPr="00440E67">
              <w:rPr>
                <w:rFonts w:ascii="Comic Sans MS" w:eastAsia="Calibri" w:hAnsi="Comic Sans MS"/>
                <w:i/>
              </w:rPr>
              <w:t>4</w:t>
            </w:r>
          </w:p>
          <w:p w14:paraId="67D40A27" w14:textId="3EDD3EE0"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proofErr w:type="gramStart"/>
            <w:r w:rsidR="00F9286B" w:rsidRPr="00440E67">
              <w:rPr>
                <w:rFonts w:ascii="Comic Sans MS" w:eastAsia="Calibri" w:hAnsi="Comic Sans MS"/>
                <w:i/>
              </w:rPr>
              <w:t>Aprile</w:t>
            </w:r>
            <w:proofErr w:type="gramEnd"/>
          </w:p>
        </w:tc>
      </w:tr>
      <w:tr w:rsidR="005B1B1E" w:rsidRPr="0083293C" w14:paraId="370B045E" w14:textId="77777777" w:rsidTr="00863399">
        <w:tc>
          <w:tcPr>
            <w:tcW w:w="4503" w:type="dxa"/>
          </w:tcPr>
          <w:p w14:paraId="431DE8FA" w14:textId="694BF13C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4F4F7A13" w14:textId="3580810D" w:rsidR="005B1B1E" w:rsidRPr="00440E67" w:rsidRDefault="005B1B1E" w:rsidP="008658E0">
            <w:pPr>
              <w:rPr>
                <w:rFonts w:ascii="Comic Sans MS" w:eastAsia="Calibri" w:hAnsi="Comic Sans MS"/>
                <w:i/>
              </w:rPr>
            </w:pPr>
            <w:r w:rsidRPr="0083293C">
              <w:rPr>
                <w:rFonts w:ascii="Calibri" w:eastAsia="Calibri" w:hAnsi="Calibri" w:cs="Calibri"/>
              </w:rPr>
              <w:t xml:space="preserve"> </w:t>
            </w:r>
            <w:r w:rsidR="00F9286B" w:rsidRPr="00440E67">
              <w:rPr>
                <w:rFonts w:ascii="Comic Sans MS" w:eastAsia="Calibri" w:hAnsi="Comic Sans MS" w:cs="Calibri"/>
                <w:i/>
              </w:rPr>
              <w:t>Nessuna</w:t>
            </w:r>
            <w:r w:rsidR="00FB6F96">
              <w:rPr>
                <w:rFonts w:ascii="Comic Sans MS" w:eastAsia="Calibri" w:hAnsi="Comic Sans MS" w:cs="Calibri"/>
                <w:i/>
              </w:rPr>
              <w:t xml:space="preserve"> variazione</w:t>
            </w:r>
          </w:p>
        </w:tc>
      </w:tr>
      <w:tr w:rsidR="005B1B1E" w:rsidRPr="0083293C" w14:paraId="49475087" w14:textId="77777777" w:rsidTr="00863399">
        <w:tc>
          <w:tcPr>
            <w:tcW w:w="4503" w:type="dxa"/>
          </w:tcPr>
          <w:p w14:paraId="4766A621" w14:textId="5E66709F"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48002990" w14:textId="2055BC53" w:rsidR="005B1B1E" w:rsidRPr="00440E67" w:rsidRDefault="00F9286B" w:rsidP="008658E0">
            <w:pPr>
              <w:rPr>
                <w:rFonts w:ascii="Comic Sans MS" w:eastAsia="Calibri" w:hAnsi="Comic Sans MS" w:cstheme="minorHAnsi"/>
                <w:i/>
              </w:rPr>
            </w:pPr>
            <w:r w:rsidRPr="00440E67">
              <w:rPr>
                <w:rFonts w:ascii="Comic Sans MS" w:hAnsi="Comic Sans MS" w:cstheme="minorHAnsi"/>
                <w:i/>
              </w:rPr>
              <w:t>Computer, video sul w</w:t>
            </w:r>
            <w:r w:rsidR="00440E67">
              <w:rPr>
                <w:rFonts w:ascii="Comic Sans MS" w:hAnsi="Comic Sans MS" w:cstheme="minorHAnsi"/>
                <w:i/>
              </w:rPr>
              <w:t xml:space="preserve">eb, LIM, fotocopie e </w:t>
            </w:r>
            <w:proofErr w:type="spellStart"/>
            <w:r w:rsidR="00440E67">
              <w:rPr>
                <w:rFonts w:ascii="Comic Sans MS" w:hAnsi="Comic Sans MS" w:cstheme="minorHAnsi"/>
                <w:i/>
              </w:rPr>
              <w:t>worksheets</w:t>
            </w:r>
            <w:proofErr w:type="spellEnd"/>
          </w:p>
        </w:tc>
      </w:tr>
      <w:tr w:rsidR="005B1B1E" w:rsidRPr="00E17837" w14:paraId="77275253" w14:textId="77777777" w:rsidTr="00863399">
        <w:tc>
          <w:tcPr>
            <w:tcW w:w="4503" w:type="dxa"/>
          </w:tcPr>
          <w:p w14:paraId="3CB35F58" w14:textId="5CC22EDD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14:paraId="499BDE49" w14:textId="77777777" w:rsidR="00FB6F96" w:rsidRPr="00FB6F96" w:rsidRDefault="00FB6F96" w:rsidP="00FB6F96">
            <w:pPr>
              <w:rPr>
                <w:rFonts w:ascii="Comic Sans MS" w:hAnsi="Comic Sans MS" w:cs="Arial"/>
                <w:i/>
                <w:color w:val="222222"/>
                <w:lang w:val="en-US"/>
              </w:rPr>
            </w:pPr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Video </w:t>
            </w:r>
            <w:proofErr w:type="spellStart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su</w:t>
            </w:r>
            <w:proofErr w:type="spellEnd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</w:t>
            </w:r>
            <w:proofErr w:type="spellStart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Youtube</w:t>
            </w:r>
            <w:proofErr w:type="spellEnd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(</w:t>
            </w:r>
            <w:proofErr w:type="spellStart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serie</w:t>
            </w:r>
            <w:proofErr w:type="spellEnd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"Don't </w:t>
            </w:r>
            <w:proofErr w:type="spellStart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memorise</w:t>
            </w:r>
            <w:proofErr w:type="spellEnd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"):</w:t>
            </w:r>
          </w:p>
          <w:p w14:paraId="586337D8" w14:textId="43CC619F" w:rsidR="0041262B" w:rsidRPr="0041262B" w:rsidRDefault="0041262B" w:rsidP="0041262B">
            <w:pPr>
              <w:rPr>
                <w:rFonts w:ascii="Comic Sans MS" w:hAnsi="Comic Sans MS" w:cs="Arial"/>
                <w:i/>
                <w:color w:val="222222"/>
                <w:lang w:val="en-US"/>
              </w:rPr>
            </w:pPr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"Coordinate plane - Basics" (</w:t>
            </w:r>
            <w:proofErr w:type="spellStart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durata</w:t>
            </w:r>
            <w:proofErr w:type="spellEnd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3 min 14")</w:t>
            </w:r>
          </w:p>
          <w:p w14:paraId="71623AB9" w14:textId="77777777" w:rsidR="0041262B" w:rsidRPr="0041262B" w:rsidRDefault="0041262B" w:rsidP="0041262B">
            <w:pPr>
              <w:rPr>
                <w:rFonts w:ascii="Comic Sans MS" w:hAnsi="Comic Sans MS" w:cs="Arial"/>
                <w:i/>
                <w:color w:val="222222"/>
                <w:lang w:val="en-US"/>
              </w:rPr>
            </w:pPr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“Finding the distance between two points” (</w:t>
            </w:r>
            <w:proofErr w:type="spellStart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durata</w:t>
            </w:r>
            <w:proofErr w:type="spellEnd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6 min)</w:t>
            </w:r>
          </w:p>
          <w:p w14:paraId="6073C291" w14:textId="77777777" w:rsidR="0041262B" w:rsidRPr="0041262B" w:rsidRDefault="0041262B" w:rsidP="0041262B">
            <w:pPr>
              <w:rPr>
                <w:rFonts w:ascii="Comic Sans MS" w:hAnsi="Comic Sans MS" w:cs="Arial"/>
                <w:i/>
                <w:color w:val="222222"/>
                <w:lang w:val="en-US"/>
              </w:rPr>
            </w:pPr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"Midpoint of AB" (</w:t>
            </w:r>
            <w:proofErr w:type="spellStart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durata</w:t>
            </w:r>
            <w:proofErr w:type="spellEnd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6 min 30")</w:t>
            </w:r>
          </w:p>
          <w:p w14:paraId="2BFEAE9E" w14:textId="77777777" w:rsidR="0041262B" w:rsidRPr="0041262B" w:rsidRDefault="0041262B" w:rsidP="0041262B">
            <w:pPr>
              <w:rPr>
                <w:rFonts w:ascii="Comic Sans MS" w:hAnsi="Comic Sans MS" w:cs="Arial"/>
                <w:i/>
                <w:color w:val="222222"/>
                <w:shd w:val="clear" w:color="auto" w:fill="FFFFFF"/>
                <w:lang w:val="en-US"/>
              </w:rPr>
            </w:pPr>
            <w:r w:rsidRPr="0041262B">
              <w:rPr>
                <w:rFonts w:ascii="Comic Sans MS" w:hAnsi="Comic Sans MS" w:cs="Arial"/>
                <w:i/>
                <w:color w:val="222222"/>
                <w:shd w:val="clear" w:color="auto" w:fill="FFFFFF"/>
                <w:lang w:val="en-US"/>
              </w:rPr>
              <w:t>"Slop intercept form” (</w:t>
            </w:r>
            <w:proofErr w:type="spellStart"/>
            <w:r w:rsidRPr="0041262B">
              <w:rPr>
                <w:rFonts w:ascii="Comic Sans MS" w:hAnsi="Comic Sans MS" w:cs="Arial"/>
                <w:i/>
                <w:color w:val="222222"/>
                <w:shd w:val="clear" w:color="auto" w:fill="FFFFFF"/>
                <w:lang w:val="en-US"/>
              </w:rPr>
              <w:t>durata</w:t>
            </w:r>
            <w:proofErr w:type="spellEnd"/>
            <w:r w:rsidRPr="0041262B">
              <w:rPr>
                <w:rFonts w:ascii="Comic Sans MS" w:hAnsi="Comic Sans MS" w:cs="Arial"/>
                <w:i/>
                <w:color w:val="222222"/>
                <w:shd w:val="clear" w:color="auto" w:fill="FFFFFF"/>
                <w:lang w:val="en-US"/>
              </w:rPr>
              <w:t xml:space="preserve"> 5 min 29")</w:t>
            </w:r>
          </w:p>
          <w:p w14:paraId="647DA914" w14:textId="20137C2F" w:rsidR="0041262B" w:rsidRDefault="0041262B" w:rsidP="0041262B">
            <w:pPr>
              <w:rPr>
                <w:rFonts w:ascii="Comic Sans MS" w:hAnsi="Comic Sans MS" w:cs="Arial"/>
                <w:i/>
                <w:color w:val="222222"/>
                <w:lang w:val="en-US"/>
              </w:rPr>
            </w:pPr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"Finding slope of a line” (</w:t>
            </w:r>
            <w:proofErr w:type="spellStart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durata</w:t>
            </w:r>
            <w:proofErr w:type="spellEnd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5 min 29")</w:t>
            </w:r>
          </w:p>
          <w:p w14:paraId="268FE5AD" w14:textId="77777777" w:rsidR="00EF7BF4" w:rsidRPr="0041262B" w:rsidRDefault="00EF7BF4" w:rsidP="0041262B">
            <w:pPr>
              <w:rPr>
                <w:rFonts w:ascii="Comic Sans MS" w:hAnsi="Comic Sans MS" w:cs="Arial"/>
                <w:i/>
                <w:color w:val="222222"/>
                <w:lang w:val="en-US"/>
              </w:rPr>
            </w:pPr>
          </w:p>
          <w:p w14:paraId="424549A7" w14:textId="103C47EB" w:rsidR="005B1B1E" w:rsidRPr="00E17837" w:rsidRDefault="00FB6F96" w:rsidP="00440E67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omic Sans MS" w:eastAsia="Calibri" w:hAnsi="Comic Sans MS"/>
                <w:i/>
              </w:rPr>
              <w:t>L</w:t>
            </w:r>
            <w:r w:rsidR="00F9286B" w:rsidRPr="00440E67">
              <w:rPr>
                <w:rFonts w:ascii="Comic Sans MS" w:eastAsia="Calibri" w:hAnsi="Comic Sans MS"/>
                <w:i/>
              </w:rPr>
              <w:t xml:space="preserve">ibro di testo </w:t>
            </w:r>
            <w:r w:rsidR="00440E67">
              <w:rPr>
                <w:rFonts w:ascii="Comic Sans MS" w:eastAsia="Calibri" w:hAnsi="Comic Sans MS"/>
                <w:i/>
              </w:rPr>
              <w:t xml:space="preserve">“Pensaci!” </w:t>
            </w:r>
            <w:r w:rsidR="00E17837" w:rsidRPr="0041262B">
              <w:rPr>
                <w:rFonts w:ascii="Comic Sans MS" w:eastAsia="Calibri" w:hAnsi="Comic Sans MS"/>
                <w:i/>
              </w:rPr>
              <w:t xml:space="preserve">Carlo Bertoni, Joseph </w:t>
            </w:r>
            <w:proofErr w:type="spellStart"/>
            <w:r w:rsidR="00E17837" w:rsidRPr="0041262B">
              <w:rPr>
                <w:rFonts w:ascii="Comic Sans MS" w:eastAsia="Calibri" w:hAnsi="Comic Sans MS"/>
                <w:i/>
              </w:rPr>
              <w:t>Yeo</w:t>
            </w:r>
            <w:proofErr w:type="spellEnd"/>
            <w:r w:rsidR="00E17837" w:rsidRPr="0041262B">
              <w:rPr>
                <w:rFonts w:ascii="Comic Sans MS" w:eastAsia="Calibri" w:hAnsi="Comic Sans MS"/>
                <w:i/>
              </w:rPr>
              <w:t xml:space="preserve">, </w:t>
            </w:r>
            <w:proofErr w:type="spellStart"/>
            <w:r w:rsidR="00E17837" w:rsidRPr="0041262B">
              <w:rPr>
                <w:rFonts w:ascii="Comic Sans MS" w:eastAsia="Calibri" w:hAnsi="Comic Sans MS"/>
                <w:i/>
              </w:rPr>
              <w:t>Yeap</w:t>
            </w:r>
            <w:proofErr w:type="spellEnd"/>
            <w:r w:rsidR="00E17837" w:rsidRPr="0041262B">
              <w:rPr>
                <w:rFonts w:ascii="Comic Sans MS" w:eastAsia="Calibri" w:hAnsi="Comic Sans MS"/>
                <w:i/>
              </w:rPr>
              <w:t xml:space="preserve"> </w:t>
            </w:r>
            <w:proofErr w:type="spellStart"/>
            <w:r w:rsidR="00E17837" w:rsidRPr="0041262B">
              <w:rPr>
                <w:rFonts w:ascii="Comic Sans MS" w:eastAsia="Calibri" w:hAnsi="Comic Sans MS"/>
                <w:i/>
              </w:rPr>
              <w:t>Ban</w:t>
            </w:r>
            <w:proofErr w:type="spellEnd"/>
            <w:r w:rsidR="00E17837" w:rsidRPr="0041262B">
              <w:rPr>
                <w:rFonts w:ascii="Comic Sans MS" w:eastAsia="Calibri" w:hAnsi="Comic Sans MS"/>
                <w:i/>
              </w:rPr>
              <w:t xml:space="preserve"> </w:t>
            </w:r>
            <w:proofErr w:type="spellStart"/>
            <w:r w:rsidR="00E17837" w:rsidRPr="0041262B">
              <w:rPr>
                <w:rFonts w:ascii="Comic Sans MS" w:eastAsia="Calibri" w:hAnsi="Comic Sans MS"/>
                <w:i/>
              </w:rPr>
              <w:t>Har</w:t>
            </w:r>
            <w:proofErr w:type="spellEnd"/>
            <w:r w:rsidR="00E17837" w:rsidRPr="0041262B">
              <w:rPr>
                <w:rFonts w:ascii="Comic Sans MS" w:eastAsia="Calibri" w:hAnsi="Comic Sans MS"/>
                <w:i/>
              </w:rPr>
              <w:t xml:space="preserve">, </w:t>
            </w:r>
            <w:proofErr w:type="spellStart"/>
            <w:r w:rsidR="00E17837" w:rsidRPr="0041262B">
              <w:rPr>
                <w:rFonts w:ascii="Comic Sans MS" w:eastAsia="Calibri" w:hAnsi="Comic Sans MS"/>
                <w:i/>
              </w:rPr>
              <w:t>Teh</w:t>
            </w:r>
            <w:proofErr w:type="spellEnd"/>
            <w:r w:rsidR="00E17837" w:rsidRPr="0041262B">
              <w:rPr>
                <w:rFonts w:ascii="Comic Sans MS" w:eastAsia="Calibri" w:hAnsi="Comic Sans MS"/>
                <w:i/>
              </w:rPr>
              <w:t xml:space="preserve"> Keng </w:t>
            </w:r>
            <w:proofErr w:type="spellStart"/>
            <w:r w:rsidR="00E17837" w:rsidRPr="0041262B">
              <w:rPr>
                <w:rFonts w:ascii="Comic Sans MS" w:eastAsia="Calibri" w:hAnsi="Comic Sans MS"/>
                <w:i/>
              </w:rPr>
              <w:t>Seng</w:t>
            </w:r>
            <w:proofErr w:type="spellEnd"/>
            <w:r w:rsidR="00E17837" w:rsidRPr="0041262B">
              <w:rPr>
                <w:rFonts w:ascii="Comic Sans MS" w:eastAsia="Calibri" w:hAnsi="Comic Sans MS"/>
                <w:i/>
              </w:rPr>
              <w:t xml:space="preserve"> Ed. </w:t>
            </w:r>
            <w:proofErr w:type="spellStart"/>
            <w:r w:rsidR="00E17837">
              <w:rPr>
                <w:rFonts w:ascii="Comic Sans MS" w:eastAsia="Calibri" w:hAnsi="Comic Sans MS"/>
                <w:i/>
                <w:lang w:val="en-US"/>
              </w:rPr>
              <w:t>Zanichelli</w:t>
            </w:r>
            <w:proofErr w:type="spellEnd"/>
          </w:p>
        </w:tc>
      </w:tr>
      <w:tr w:rsidR="00580D99" w:rsidRPr="0083293C" w14:paraId="509D2962" w14:textId="77777777" w:rsidTr="00863399">
        <w:tc>
          <w:tcPr>
            <w:tcW w:w="4503" w:type="dxa"/>
          </w:tcPr>
          <w:p w14:paraId="195B2578" w14:textId="00E226DE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14:paraId="58B91D12" w14:textId="41939967" w:rsidR="00580D99" w:rsidRDefault="00440E67" w:rsidP="008658E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omic Sans MS" w:hAnsi="Comic Sans MS" w:cstheme="minorHAnsi"/>
                <w:i/>
              </w:rPr>
              <w:t>Worksheets</w:t>
            </w:r>
            <w:proofErr w:type="spellEnd"/>
          </w:p>
        </w:tc>
      </w:tr>
      <w:tr w:rsidR="00580D99" w:rsidRPr="0083293C" w14:paraId="7F0D0424" w14:textId="77777777" w:rsidTr="00863399">
        <w:tc>
          <w:tcPr>
            <w:tcW w:w="4503" w:type="dxa"/>
          </w:tcPr>
          <w:p w14:paraId="62DE8E91" w14:textId="630ED4AB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14:paraId="7A41C2F5" w14:textId="77777777" w:rsidR="00580D99" w:rsidRDefault="00FB6F96" w:rsidP="008658E0">
            <w:pPr>
              <w:rPr>
                <w:rFonts w:ascii="Comic Sans MS" w:eastAsia="Calibri" w:hAnsi="Comic Sans MS" w:cs="Calibri"/>
                <w:i/>
              </w:rPr>
            </w:pPr>
            <w:r>
              <w:rPr>
                <w:rFonts w:ascii="Comic Sans MS" w:eastAsia="Calibri" w:hAnsi="Comic Sans MS" w:cs="Calibri"/>
                <w:i/>
              </w:rPr>
              <w:t>Verifica scritta finale</w:t>
            </w:r>
          </w:p>
          <w:p w14:paraId="0F104AAA" w14:textId="468DEE58" w:rsidR="00FB6F96" w:rsidRDefault="00FB6F96" w:rsidP="00FB6F96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3C17DE74" w14:textId="77777777" w:rsidTr="00863399">
        <w:tc>
          <w:tcPr>
            <w:tcW w:w="4503" w:type="dxa"/>
          </w:tcPr>
          <w:p w14:paraId="3A8E1F02" w14:textId="7907CA15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14:paraId="7F45F6F9" w14:textId="77777777" w:rsidR="00FB6F96" w:rsidRPr="00FB6F96" w:rsidRDefault="00C75237" w:rsidP="00C75237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>Gli studenti di entrambe le classi si sono mostrati, già dallo scorso anno scolastico, interessati e motivati, questo si evince anche dal questionario d</w:t>
            </w:r>
            <w:r w:rsidR="00FB6F96" w:rsidRPr="00FB6F96">
              <w:rPr>
                <w:rFonts w:ascii="Comic Sans MS" w:eastAsia="Calibri" w:hAnsi="Comic Sans MS"/>
                <w:i/>
              </w:rPr>
              <w:t>i gradimento che ha rilevato un gradimento complessivo di 80/100.</w:t>
            </w:r>
          </w:p>
          <w:p w14:paraId="0EC095F7" w14:textId="77777777" w:rsidR="00FB6F96" w:rsidRPr="00FB6F96" w:rsidRDefault="00FB6F96" w:rsidP="00FB6F96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lastRenderedPageBreak/>
              <w:t xml:space="preserve">I risultati conseguiti nella prova finale sono stati i seguenti: </w:t>
            </w:r>
          </w:p>
          <w:p w14:paraId="0D45D224" w14:textId="2BF5D57D" w:rsidR="00FB6F96" w:rsidRPr="00FB6F96" w:rsidRDefault="00FB6F96" w:rsidP="00FB6F96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>1</w:t>
            </w:r>
            <w:proofErr w:type="gramStart"/>
            <w:r w:rsidRPr="00FB6F96">
              <w:rPr>
                <w:rFonts w:ascii="Comic Sans MS" w:eastAsia="Calibri" w:hAnsi="Comic Sans MS"/>
                <w:i/>
              </w:rPr>
              <w:t>A  media</w:t>
            </w:r>
            <w:proofErr w:type="gramEnd"/>
            <w:r w:rsidRPr="00FB6F96">
              <w:rPr>
                <w:rFonts w:ascii="Comic Sans MS" w:eastAsia="Calibri" w:hAnsi="Comic Sans MS"/>
                <w:i/>
              </w:rPr>
              <w:t xml:space="preserve"> voti  7,</w:t>
            </w:r>
            <w:r w:rsidR="00F93101">
              <w:rPr>
                <w:rFonts w:ascii="Comic Sans MS" w:eastAsia="Calibri" w:hAnsi="Comic Sans MS"/>
                <w:i/>
              </w:rPr>
              <w:t>1</w:t>
            </w:r>
            <w:r w:rsidRPr="00FB6F96">
              <w:rPr>
                <w:rFonts w:ascii="Comic Sans MS" w:eastAsia="Calibri" w:hAnsi="Comic Sans MS"/>
                <w:i/>
              </w:rPr>
              <w:t>/10</w:t>
            </w:r>
          </w:p>
          <w:p w14:paraId="1E4AF14D" w14:textId="421DC30D" w:rsidR="005B1B1E" w:rsidRPr="00101230" w:rsidRDefault="00FB6F96" w:rsidP="00F93101">
            <w:pPr>
              <w:rPr>
                <w:rFonts w:ascii="Calibri" w:eastAsia="Calibri" w:hAnsi="Calibri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>1</w:t>
            </w:r>
            <w:proofErr w:type="gramStart"/>
            <w:r w:rsidRPr="00FB6F96">
              <w:rPr>
                <w:rFonts w:ascii="Comic Sans MS" w:eastAsia="Calibri" w:hAnsi="Comic Sans MS"/>
                <w:i/>
              </w:rPr>
              <w:t>C  media</w:t>
            </w:r>
            <w:proofErr w:type="gramEnd"/>
            <w:r w:rsidRPr="00FB6F96">
              <w:rPr>
                <w:rFonts w:ascii="Comic Sans MS" w:eastAsia="Calibri" w:hAnsi="Comic Sans MS"/>
                <w:i/>
              </w:rPr>
              <w:t xml:space="preserve"> voti  </w:t>
            </w:r>
            <w:r w:rsidR="00F93101">
              <w:rPr>
                <w:rFonts w:ascii="Comic Sans MS" w:eastAsia="Calibri" w:hAnsi="Comic Sans MS"/>
                <w:i/>
              </w:rPr>
              <w:t>6,6</w:t>
            </w:r>
            <w:r w:rsidRPr="00FB6F96">
              <w:rPr>
                <w:rFonts w:ascii="Comic Sans MS" w:eastAsia="Calibri" w:hAnsi="Comic Sans MS"/>
                <w:i/>
              </w:rPr>
              <w:t>/</w:t>
            </w:r>
            <w:r>
              <w:rPr>
                <w:rFonts w:ascii="Comic Sans MS" w:eastAsia="Calibri" w:hAnsi="Comic Sans MS"/>
                <w:i/>
              </w:rPr>
              <w:t>10</w:t>
            </w:r>
          </w:p>
        </w:tc>
      </w:tr>
      <w:tr w:rsidR="005B1B1E" w:rsidRPr="0083293C" w14:paraId="4D43A4B2" w14:textId="77777777" w:rsidTr="00863399">
        <w:tc>
          <w:tcPr>
            <w:tcW w:w="4503" w:type="dxa"/>
          </w:tcPr>
          <w:p w14:paraId="550224CF" w14:textId="3A20A512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lastRenderedPageBreak/>
              <w:t>DIFFICOLTÀ INCONTRATE</w:t>
            </w:r>
          </w:p>
        </w:tc>
        <w:tc>
          <w:tcPr>
            <w:tcW w:w="5275" w:type="dxa"/>
          </w:tcPr>
          <w:p w14:paraId="3696ABA5" w14:textId="54CA3E07" w:rsidR="005B1B1E" w:rsidRPr="0083293C" w:rsidRDefault="00E17837" w:rsidP="00580D99">
            <w:pPr>
              <w:rPr>
                <w:rFonts w:ascii="Calibri" w:eastAsia="Calibri" w:hAnsi="Calibri"/>
              </w:rPr>
            </w:pPr>
            <w:r w:rsidRPr="00440E67">
              <w:rPr>
                <w:rFonts w:ascii="Comic Sans MS" w:eastAsia="Calibri" w:hAnsi="Comic Sans MS" w:cs="Calibri"/>
                <w:i/>
              </w:rPr>
              <w:t>Nessuna</w:t>
            </w:r>
            <w:r w:rsidR="00F93101">
              <w:rPr>
                <w:rFonts w:ascii="Comic Sans MS" w:eastAsia="Calibri" w:hAnsi="Comic Sans MS" w:cs="Calibri"/>
                <w:i/>
              </w:rPr>
              <w:t xml:space="preserve"> difficoltà</w:t>
            </w:r>
          </w:p>
        </w:tc>
      </w:tr>
      <w:tr w:rsidR="00580D99" w:rsidRPr="0083293C" w14:paraId="6C4FFE20" w14:textId="77777777" w:rsidTr="00863399">
        <w:tc>
          <w:tcPr>
            <w:tcW w:w="4503" w:type="dxa"/>
          </w:tcPr>
          <w:p w14:paraId="4FAFD22E" w14:textId="11602B59"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271F06AE" w14:textId="12E6FA51" w:rsidR="00580D99" w:rsidRPr="00F93101" w:rsidRDefault="00F93101" w:rsidP="00F93101">
            <w:pPr>
              <w:rPr>
                <w:rFonts w:ascii="Calibri" w:eastAsia="Calibri" w:hAnsi="Calibri"/>
              </w:rPr>
            </w:pPr>
            <w:r>
              <w:rPr>
                <w:rFonts w:ascii="Comic Sans MS" w:eastAsia="Calibri" w:hAnsi="Comic Sans MS"/>
              </w:rPr>
              <w:t>C</w:t>
            </w:r>
            <w:r w:rsidRPr="00F93101">
              <w:rPr>
                <w:rFonts w:ascii="Comic Sans MS" w:eastAsia="Calibri" w:hAnsi="Comic Sans MS"/>
              </w:rPr>
              <w:t xml:space="preserve">ontinuare a proporre un modulo CLIL anche </w:t>
            </w:r>
            <w:r>
              <w:rPr>
                <w:rFonts w:ascii="Comic Sans MS" w:eastAsia="Calibri" w:hAnsi="Comic Sans MS"/>
              </w:rPr>
              <w:t>nel triennio</w:t>
            </w:r>
          </w:p>
        </w:tc>
      </w:tr>
      <w:tr w:rsidR="005B1B1E" w:rsidRPr="00F93101" w14:paraId="71889AB3" w14:textId="77777777" w:rsidTr="00863399">
        <w:tc>
          <w:tcPr>
            <w:tcW w:w="4503" w:type="dxa"/>
          </w:tcPr>
          <w:p w14:paraId="0B2C36FD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4B25C012" w14:textId="77777777" w:rsidR="00F93101" w:rsidRPr="00F442A6" w:rsidRDefault="00F93101" w:rsidP="00F93101">
            <w:pPr>
              <w:rPr>
                <w:rFonts w:ascii="Comic Sans MS" w:eastAsia="Calibri" w:hAnsi="Comic Sans MS"/>
                <w:i/>
              </w:rPr>
            </w:pPr>
            <w:r w:rsidRPr="00F442A6">
              <w:rPr>
                <w:rFonts w:ascii="Comic Sans MS" w:eastAsia="Calibri" w:hAnsi="Comic Sans MS"/>
                <w:i/>
              </w:rPr>
              <w:t xml:space="preserve">Il materiale fornito agli studenti è in possesso delle </w:t>
            </w:r>
            <w:proofErr w:type="spellStart"/>
            <w:r w:rsidRPr="00F442A6">
              <w:rPr>
                <w:rFonts w:ascii="Comic Sans MS" w:eastAsia="Calibri" w:hAnsi="Comic Sans MS"/>
                <w:i/>
              </w:rPr>
              <w:t>Prof.sse</w:t>
            </w:r>
            <w:proofErr w:type="spellEnd"/>
            <w:r w:rsidRPr="00F442A6">
              <w:rPr>
                <w:rFonts w:ascii="Comic Sans MS" w:eastAsia="Calibri" w:hAnsi="Comic Sans MS"/>
                <w:i/>
              </w:rPr>
              <w:t xml:space="preserve"> Di Vito, Baldassarre e Fania.</w:t>
            </w:r>
          </w:p>
          <w:p w14:paraId="33FC4FA7" w14:textId="02464437" w:rsidR="003C7046" w:rsidRPr="00F93101" w:rsidRDefault="00F93101" w:rsidP="00F93101">
            <w:pPr>
              <w:rPr>
                <w:rFonts w:ascii="Calibri" w:eastAsia="Calibri" w:hAnsi="Calibri"/>
              </w:rPr>
            </w:pPr>
            <w:r w:rsidRPr="00F442A6">
              <w:rPr>
                <w:rFonts w:ascii="Comic Sans MS" w:eastAsia="Calibri" w:hAnsi="Comic Sans MS"/>
                <w:i/>
              </w:rPr>
              <w:t>Il materiale prodotto dagli studenti è stato consegnato alla scuola, quale verifica scritta.</w:t>
            </w:r>
          </w:p>
        </w:tc>
      </w:tr>
    </w:tbl>
    <w:p w14:paraId="2362DC9D" w14:textId="1044C681" w:rsidR="00427105" w:rsidRPr="00F93101" w:rsidRDefault="00427105"/>
    <w:sectPr w:rsidR="00427105" w:rsidRPr="00F9310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99EE" w14:textId="77777777" w:rsidR="00FE0E83" w:rsidRDefault="00FE0E83" w:rsidP="005B1B1E">
      <w:r>
        <w:separator/>
      </w:r>
    </w:p>
  </w:endnote>
  <w:endnote w:type="continuationSeparator" w:id="0">
    <w:p w14:paraId="09F6ADDC" w14:textId="77777777" w:rsidR="00FE0E83" w:rsidRDefault="00FE0E83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C0DF" w14:textId="7893923F" w:rsidR="005B1B1E" w:rsidRDefault="005B1B1E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 wp14:editId="6CE29711">
              <wp:extent cx="6120238" cy="840486"/>
              <wp:effectExtent l="0" t="0" r="0" b="36195"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238" cy="840486"/>
                        <a:chOff x="0" y="0"/>
                        <a:chExt cx="6353287" cy="87249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A3D2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57439A10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77A2B6E" w14:textId="77777777"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4" y="114248"/>
                          <a:ext cx="3067163" cy="63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F12" w14:textId="77777777" w:rsidR="005B1B1E" w:rsidRPr="000C3F07" w:rsidRDefault="00FE0E83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141AB0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F4B356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434CDF60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B87C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21B9654F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0704FB4" w14:textId="77777777"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3B2A3D2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57439A10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77A2B6E" w14:textId="77777777"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2;width:30671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9327F12" w14:textId="77777777" w:rsidR="005B1B1E" w:rsidRPr="000C3F07" w:rsidRDefault="00FE0E83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141AB0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F4B356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434CDF60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8B3B87C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21B9654F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0704FB4" w14:textId="77777777"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0249" w14:textId="77777777" w:rsidR="00FE0E83" w:rsidRDefault="00FE0E83" w:rsidP="005B1B1E">
      <w:r>
        <w:separator/>
      </w:r>
    </w:p>
  </w:footnote>
  <w:footnote w:type="continuationSeparator" w:id="0">
    <w:p w14:paraId="321D5F72" w14:textId="77777777" w:rsidR="00FE0E83" w:rsidRDefault="00FE0E83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A0B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C06FC12" wp14:editId="0300E31C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4154EDC" wp14:editId="507F35C6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C71ED7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3B3ED455" wp14:editId="74648DD4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6E4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FB5D191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D3569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152A1F7F" w14:textId="77777777" w:rsidR="005B1B1E" w:rsidRDefault="005B1B1E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0A1ECC2" wp14:editId="6F04BA4C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1F5D0" w14:textId="77777777"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101230"/>
    <w:rsid w:val="00160499"/>
    <w:rsid w:val="001F55F3"/>
    <w:rsid w:val="003C7046"/>
    <w:rsid w:val="0041262B"/>
    <w:rsid w:val="00427105"/>
    <w:rsid w:val="00440E67"/>
    <w:rsid w:val="00532225"/>
    <w:rsid w:val="00580D99"/>
    <w:rsid w:val="005B1B1E"/>
    <w:rsid w:val="007A3B34"/>
    <w:rsid w:val="007C5D6B"/>
    <w:rsid w:val="00863399"/>
    <w:rsid w:val="009A3BA5"/>
    <w:rsid w:val="009B72CD"/>
    <w:rsid w:val="00AA21AC"/>
    <w:rsid w:val="00AF57A1"/>
    <w:rsid w:val="00B32A38"/>
    <w:rsid w:val="00B54456"/>
    <w:rsid w:val="00C75237"/>
    <w:rsid w:val="00D62A18"/>
    <w:rsid w:val="00DE51FE"/>
    <w:rsid w:val="00E17837"/>
    <w:rsid w:val="00E43650"/>
    <w:rsid w:val="00E86FCE"/>
    <w:rsid w:val="00E95006"/>
    <w:rsid w:val="00EF7BF4"/>
    <w:rsid w:val="00F06A54"/>
    <w:rsid w:val="00F442A6"/>
    <w:rsid w:val="00F9286B"/>
    <w:rsid w:val="00F93101"/>
    <w:rsid w:val="00FB6F96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77C"/>
  <w15:docId w15:val="{53E83F75-865A-4239-931F-111F1B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Di Vito</dc:creator>
  <cp:lastModifiedBy>Maria Rosaria Di Vito</cp:lastModifiedBy>
  <cp:revision>2</cp:revision>
  <dcterms:created xsi:type="dcterms:W3CDTF">2019-05-16T16:48:00Z</dcterms:created>
  <dcterms:modified xsi:type="dcterms:W3CDTF">2019-05-16T16:48:00Z</dcterms:modified>
</cp:coreProperties>
</file>